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Promocja na doładowania w salonikach Kolportera przedłużona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wrześniu br. w salonikach Kolportera trwała akcja promocyjna T-Mobile i Heyah. Każdy, kto kupił starter tej sieci, a następnie go zarejestrował, otrzymywał atrakcyjny rabat. Ze względu na duże zainteresowanie promocja została przedłużona.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trwania akcji promocyjnej został wydłużony o kolejny miesiąc. Każda osoba, która w październiku 2021 roku, w jednym z saloników Kolportera, zdecyduje się na zakup startera T-Mobile lub Heyah w cenie 5 zł, otrzyma jednorazowy kod rabatowy w wysokości 15 zł na zakup doładowania o nominale 25 zł. Warunkiem otrzymania kodu rabatowego jest rejestracja zakupionego startera w saloniku Kolportera. Kod rabatowy na zakup doładowania, w promocyjnej cenie za 10 zł, można wykorzystać do 30 listopada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Akcja T-Mobile i Heyah jest przeprowadzana w naszej sieci po raz piąty w tym roku.</w:t>
      </w:r>
    </w:p>
    <w:p>
      <w:r>
        <w:rPr>
          <w:rFonts w:ascii="calibri" w:hAnsi="calibri" w:eastAsia="calibri" w:cs="calibri"/>
          <w:sz w:val="24"/>
          <w:szCs w:val="24"/>
        </w:rPr>
        <w:t xml:space="preserve">O jej atrakcyjności i popularności mogą świadczyć częste pytania napływające do nas od klientów saloników. Chcą oni wiedzieć, kiedy promocja będzie zorganizowana ponownie. Cieszymy się, że wzbudza ona tak duże zainteresowanie, a nasi klienci chętnie z niej korzystają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Urszula Łukowiec, starszy specjalista Działu Marketingu Kolportera.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2026-08-11T12:21:30+02:00</dcterms:created>
  <dcterms:modified xsi:type="dcterms:W3CDTF">2026-08-11T12:21:30+02:00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